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участие в </w:t>
      </w:r>
      <w:r>
        <w:rPr>
          <w:rFonts w:ascii="Times New Roman" w:hAnsi="Times New Roman"/>
          <w:b w:val="false"/>
          <w:sz w:val="28"/>
        </w:rPr>
        <w:t xml:space="preserve">краевом </w:t>
      </w:r>
      <w:r>
        <w:rPr>
          <w:rFonts w:ascii="Times New Roman" w:hAnsi="Times New Roman"/>
          <w:b w:val="false"/>
          <w:sz w:val="28"/>
        </w:rPr>
        <w:t>конкурсе фотографий</w:t>
      </w:r>
      <w:r>
        <w:rPr>
          <w:rFonts w:ascii="Times New Roman" w:hAnsi="Times New Roman"/>
          <w:b w:val="false"/>
          <w:sz w:val="28"/>
        </w:rPr>
        <w:t xml:space="preserve"> «Взгляд»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</w:rPr>
        <w:br/>
        <w:br/>
        <w:t>1.Фамилия, имя, отчество автора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</w:rPr>
        <w:t>____________________________________________________________________</w:t>
        <w:br/>
        <w:t>____________________________________________________________________</w:t>
        <w:br/>
        <w:t>2. Сведения об авторе: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</w:rPr>
        <w:t>Возраст______________________________________________________________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</w:rPr>
        <w:t>Род деятельности ____________________________________________________</w:t>
        <w:br/>
        <w:t>Образование (школа, колледж, университет и т. д.)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работы _______________________________________________________ Место жительства____________________________________________________</w:t>
        <w:br/>
        <w:t>3. Участие в фотоконкурсах (если было)_________________________________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  <w:br/>
        <w:t>4. Ссылка на страницу в социальных сетях (указать при наличии)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  <w:br/>
        <w:t>5. Название работы___________________________________________________</w:t>
        <w:br/>
        <w:t>6. Номинация________________________________________________________ 7. Краткая аннотация к работе, авторское пояснение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  <w:br/>
        <w:t>____________________________________________________________________</w:t>
        <w:br/>
        <w:t>8. Контакты (телефон, адрес электронной почты)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  <w:br/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</w:rPr>
        <w:t>Настоящая заявка подтверждает согласие правообладателя на участие в краевом фотоконкурсе «Взгляд» и согласие с условиями конкурса. Настоящей заявкой подтверждается, что представленные фотоработы являются вновь созданными произведениями и не являются копией произведений, созданных другим автором (авторами).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  <w:t>«____» _____________ 2024  г.                                  ____________________</w:t>
        <w:br/>
        <w:t xml:space="preserve">                                                                                                  (Подпись)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color w:val="000000"/>
        <w:sz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NSimSun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NSimSun" w:cs="Ari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Heading">
    <w:name w:val="Heading"/>
    <w:qFormat/>
    <w:rPr>
      <w:rFonts w:ascii="Liberation Sans" w:hAnsi="Liberation San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Caption">
    <w:name w:val="Caption"/>
    <w:qFormat/>
    <w:rPr>
      <w:i/>
      <w:sz w:val="24"/>
    </w:rPr>
  </w:style>
  <w:style w:type="character" w:styleId="TableContents">
    <w:name w:val="Table Contents"/>
    <w:qFormat/>
    <w:rPr/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-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Textbody">
    <w:name w:val="Text body"/>
    <w:link w:val="Textbody1"/>
    <w:qFormat/>
    <w:rPr/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List">
    <w:name w:val="List"/>
    <w:basedOn w:val="Textbody"/>
    <w:qFormat/>
    <w:rPr/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Index">
    <w:name w:val="Index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9">
    <w:name w:val="Заголовок"/>
    <w:basedOn w:val="Normal"/>
    <w:next w:val="Textbody1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Textbody1"/>
    <w:pPr/>
    <w:rPr/>
  </w:style>
  <w:style w:type="paragraph" w:styleId="Style12">
    <w:name w:val="Caption"/>
    <w:basedOn w:val="Normal"/>
    <w:qFormat/>
    <w:pPr>
      <w:spacing w:before="120" w:after="120"/>
    </w:pPr>
    <w:rPr>
      <w:i/>
      <w:sz w:val="24"/>
    </w:rPr>
  </w:style>
  <w:style w:type="paragraph" w:styleId="Style13">
    <w:name w:val="Указатель"/>
    <w:basedOn w:val="Normal"/>
    <w:qFormat/>
    <w:pPr/>
    <w:rPr/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4">
    <w:name w:val="Содержимое таблицы"/>
    <w:basedOn w:val="Normal"/>
    <w:qFormat/>
    <w:pPr>
      <w:widowControl w:val="false"/>
    </w:pPr>
    <w:rPr/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NSimSun" w:cs="Arial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Textbody1">
    <w:name w:val="Text body"/>
    <w:basedOn w:val="Normal"/>
    <w:link w:val="Textbody"/>
    <w:qFormat/>
    <w:pPr>
      <w:spacing w:lineRule="auto" w:line="276" w:before="0" w:after="140"/>
    </w:pPr>
    <w:rPr/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Arial"/>
      <w:b/>
      <w:caps/>
      <w:color w:val="000000"/>
      <w:spacing w:val="0"/>
      <w:kern w:val="0"/>
      <w:sz w:val="40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LibreOffice/7.5.2.2$Windows_X86_64 LibreOffice_project/53bb9681a964705cf672590721dbc85eb4d0c3a2</Application>
  <AppVersion>15.0000</AppVersion>
  <Pages>1</Pages>
  <Words>115</Words>
  <Characters>1617</Characters>
  <CharactersWithSpaces>1854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2024-01-18T15:07:40Z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